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02" w:rsidRPr="0017614C" w:rsidRDefault="00F72202" w:rsidP="00F72202">
      <w:pPr>
        <w:jc w:val="center"/>
        <w:rPr>
          <w:b/>
          <w:sz w:val="24"/>
          <w:szCs w:val="24"/>
          <w:lang w:eastAsia="uk-UA"/>
        </w:rPr>
      </w:pPr>
      <w:r w:rsidRPr="0017614C">
        <w:rPr>
          <w:b/>
          <w:sz w:val="24"/>
          <w:szCs w:val="24"/>
          <w:lang w:eastAsia="uk-UA"/>
        </w:rPr>
        <w:t>Список педагогічних працівників -</w:t>
      </w:r>
    </w:p>
    <w:p w:rsidR="00F72202" w:rsidRPr="0017614C" w:rsidRDefault="00F72202" w:rsidP="00F72202">
      <w:pPr>
        <w:jc w:val="center"/>
        <w:rPr>
          <w:b/>
          <w:sz w:val="24"/>
          <w:szCs w:val="24"/>
          <w:lang w:eastAsia="uk-UA"/>
        </w:rPr>
      </w:pPr>
      <w:r w:rsidRPr="0017614C">
        <w:rPr>
          <w:b/>
          <w:sz w:val="24"/>
          <w:szCs w:val="24"/>
          <w:lang w:eastAsia="uk-UA"/>
        </w:rPr>
        <w:t>учасників семінару-практикуму зі спеціалізованої підготовки вчителів початкових класів</w:t>
      </w:r>
    </w:p>
    <w:p w:rsidR="00F72202" w:rsidRDefault="00F72202" w:rsidP="00F72202">
      <w:pPr>
        <w:jc w:val="center"/>
        <w:rPr>
          <w:b/>
          <w:sz w:val="24"/>
          <w:szCs w:val="24"/>
          <w:lang w:val="en-US"/>
        </w:rPr>
      </w:pPr>
      <w:r w:rsidRPr="0017614C">
        <w:rPr>
          <w:b/>
          <w:sz w:val="24"/>
          <w:szCs w:val="24"/>
          <w:lang w:eastAsia="uk-UA"/>
        </w:rPr>
        <w:t>до викладання музичного мистецтва в умовах Нової української школи</w:t>
      </w:r>
      <w:r w:rsidRPr="0017614C">
        <w:rPr>
          <w:b/>
          <w:sz w:val="24"/>
          <w:szCs w:val="24"/>
        </w:rPr>
        <w:t xml:space="preserve"> </w:t>
      </w:r>
      <w:r w:rsidR="00240917" w:rsidRPr="00F72202">
        <w:rPr>
          <w:b/>
          <w:sz w:val="24"/>
          <w:szCs w:val="24"/>
        </w:rPr>
        <w:t>Чорнобаївського р-ну, Черкаського р-ну, Степанківської ОТГ, Червонослобідської ОТГ, Руськополянської ОТГ, м. Шполи, Матусівської ЗОШ № 2,</w:t>
      </w:r>
    </w:p>
    <w:p w:rsidR="00240917" w:rsidRPr="00F72202" w:rsidRDefault="00240917" w:rsidP="00F72202">
      <w:pPr>
        <w:jc w:val="center"/>
        <w:rPr>
          <w:b/>
          <w:sz w:val="24"/>
          <w:szCs w:val="24"/>
        </w:rPr>
      </w:pPr>
      <w:r w:rsidRPr="00F72202">
        <w:rPr>
          <w:b/>
          <w:sz w:val="24"/>
          <w:szCs w:val="24"/>
        </w:rPr>
        <w:t xml:space="preserve"> Шполянського р-ну  Матусівської</w:t>
      </w:r>
      <w:r w:rsidR="00F72202">
        <w:rPr>
          <w:b/>
          <w:sz w:val="24"/>
          <w:szCs w:val="24"/>
        </w:rPr>
        <w:t xml:space="preserve"> ЗОШ № 1, Христинівського р-ну</w:t>
      </w:r>
    </w:p>
    <w:p w:rsidR="00240917" w:rsidRPr="00F72202" w:rsidRDefault="00240917" w:rsidP="00240917">
      <w:pPr>
        <w:rPr>
          <w:b/>
          <w:sz w:val="24"/>
          <w:szCs w:val="24"/>
        </w:rPr>
      </w:pPr>
      <w:r w:rsidRPr="00F72202">
        <w:rPr>
          <w:b/>
          <w:sz w:val="24"/>
          <w:szCs w:val="24"/>
        </w:rPr>
        <w:t xml:space="preserve">   </w:t>
      </w:r>
    </w:p>
    <w:p w:rsidR="00240917" w:rsidRPr="00F72202" w:rsidRDefault="00240917" w:rsidP="00240917">
      <w:pPr>
        <w:jc w:val="center"/>
        <w:rPr>
          <w:color w:val="000000"/>
          <w:sz w:val="24"/>
          <w:szCs w:val="24"/>
        </w:rPr>
      </w:pPr>
      <w:r w:rsidRPr="00F72202">
        <w:rPr>
          <w:color w:val="000000"/>
          <w:sz w:val="24"/>
          <w:szCs w:val="24"/>
        </w:rPr>
        <w:t xml:space="preserve"> (дистанційна форма навчання)</w:t>
      </w:r>
    </w:p>
    <w:p w:rsidR="00240917" w:rsidRPr="00F72202" w:rsidRDefault="00240917" w:rsidP="00240917">
      <w:pPr>
        <w:rPr>
          <w:b/>
          <w:i/>
          <w:color w:val="000000"/>
          <w:sz w:val="24"/>
          <w:szCs w:val="24"/>
        </w:rPr>
      </w:pPr>
      <w:r w:rsidRPr="00F72202">
        <w:rPr>
          <w:b/>
          <w:color w:val="000000"/>
          <w:sz w:val="24"/>
          <w:szCs w:val="24"/>
        </w:rPr>
        <w:t>Дата проведення</w:t>
      </w:r>
      <w:r w:rsidRPr="00F72202">
        <w:rPr>
          <w:color w:val="000000"/>
          <w:sz w:val="24"/>
          <w:szCs w:val="24"/>
        </w:rPr>
        <w:t>: 02 грудня 2020 року</w:t>
      </w:r>
    </w:p>
    <w:p w:rsidR="00240917" w:rsidRPr="00F72202" w:rsidRDefault="00240917" w:rsidP="00240917">
      <w:pPr>
        <w:ind w:left="2410" w:hanging="2410"/>
        <w:rPr>
          <w:color w:val="000000"/>
          <w:sz w:val="24"/>
          <w:szCs w:val="24"/>
          <w:u w:val="single"/>
        </w:rPr>
      </w:pPr>
      <w:r w:rsidRPr="00F72202">
        <w:rPr>
          <w:b/>
          <w:color w:val="000000"/>
          <w:sz w:val="24"/>
          <w:szCs w:val="24"/>
        </w:rPr>
        <w:t xml:space="preserve">Кількість годин та кредитів ЄКТС: </w:t>
      </w:r>
      <w:r w:rsidRPr="00F72202">
        <w:rPr>
          <w:color w:val="000000"/>
          <w:sz w:val="24"/>
          <w:szCs w:val="24"/>
        </w:rPr>
        <w:t>6 год; 0,2 кредиту</w:t>
      </w:r>
    </w:p>
    <w:p w:rsidR="00240917" w:rsidRPr="00F72202" w:rsidRDefault="00240917" w:rsidP="00240917">
      <w:pPr>
        <w:ind w:left="2127" w:hanging="2127"/>
        <w:rPr>
          <w:color w:val="000000"/>
          <w:sz w:val="24"/>
          <w:szCs w:val="24"/>
        </w:rPr>
      </w:pPr>
      <w:r w:rsidRPr="00F72202">
        <w:rPr>
          <w:b/>
          <w:sz w:val="24"/>
          <w:szCs w:val="24"/>
        </w:rPr>
        <w:t>Місце проведення</w:t>
      </w:r>
      <w:r w:rsidRPr="00F72202">
        <w:rPr>
          <w:sz w:val="24"/>
          <w:szCs w:val="24"/>
        </w:rPr>
        <w:t>: КНЗ «ЧОІПОПП ЧОР»</w:t>
      </w:r>
      <w:r w:rsidR="00F72202">
        <w:rPr>
          <w:sz w:val="24"/>
          <w:szCs w:val="24"/>
        </w:rPr>
        <w:t>,</w:t>
      </w:r>
      <w:r w:rsidR="00F72202" w:rsidRPr="00F72202">
        <w:rPr>
          <w:sz w:val="24"/>
          <w:szCs w:val="24"/>
        </w:rPr>
        <w:t xml:space="preserve"> </w:t>
      </w:r>
      <w:r w:rsidR="00F72202" w:rsidRPr="0017614C">
        <w:rPr>
          <w:sz w:val="24"/>
          <w:szCs w:val="24"/>
        </w:rPr>
        <w:t xml:space="preserve">платформа </w:t>
      </w:r>
      <w:hyperlink r:id="rId9" w:history="1">
        <w:r w:rsidR="00F72202" w:rsidRPr="0017614C">
          <w:rPr>
            <w:rStyle w:val="a3"/>
            <w:sz w:val="24"/>
            <w:szCs w:val="24"/>
          </w:rPr>
          <w:t>Jitsi Meet</w:t>
        </w:r>
      </w:hyperlink>
    </w:p>
    <w:p w:rsidR="00240917" w:rsidRPr="00F72202" w:rsidRDefault="00240917" w:rsidP="00240917">
      <w:pPr>
        <w:rPr>
          <w:sz w:val="24"/>
          <w:szCs w:val="24"/>
        </w:rPr>
      </w:pPr>
      <w:r w:rsidRPr="00F72202">
        <w:rPr>
          <w:b/>
          <w:sz w:val="24"/>
          <w:szCs w:val="24"/>
        </w:rPr>
        <w:t>Тренер</w:t>
      </w:r>
      <w:r w:rsidRPr="00F72202">
        <w:rPr>
          <w:sz w:val="24"/>
          <w:szCs w:val="24"/>
        </w:rPr>
        <w:t>: методист лабораторії виховної роботи Гловацький С.В.</w:t>
      </w:r>
    </w:p>
    <w:p w:rsidR="00240917" w:rsidRPr="00F72202" w:rsidRDefault="00240917" w:rsidP="00240917">
      <w:pPr>
        <w:rPr>
          <w:sz w:val="24"/>
          <w:szCs w:val="24"/>
        </w:rPr>
      </w:pPr>
    </w:p>
    <w:tbl>
      <w:tblPr>
        <w:tblW w:w="15455" w:type="dxa"/>
        <w:jc w:val="center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872"/>
        <w:gridCol w:w="6774"/>
        <w:gridCol w:w="3223"/>
        <w:gridCol w:w="2008"/>
      </w:tblGrid>
      <w:tr w:rsidR="00240917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7" w:rsidRPr="00F72202" w:rsidRDefault="00240917">
            <w:pPr>
              <w:spacing w:line="276" w:lineRule="auto"/>
              <w:ind w:firstLine="708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 xml:space="preserve"> </w:t>
            </w:r>
          </w:p>
          <w:p w:rsidR="00240917" w:rsidRPr="00F72202" w:rsidRDefault="00240917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F72202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7" w:rsidRPr="00F72202" w:rsidRDefault="00240917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F72202">
              <w:rPr>
                <w:b/>
                <w:sz w:val="24"/>
                <w:szCs w:val="24"/>
                <w:lang w:val="ru-RU"/>
              </w:rPr>
              <w:t>П.І.Б. учасника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7" w:rsidRPr="00F72202" w:rsidRDefault="00F72202" w:rsidP="00F72202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</w:t>
            </w:r>
            <w:r w:rsidR="00240917" w:rsidRPr="00F72202">
              <w:rPr>
                <w:b/>
                <w:sz w:val="24"/>
                <w:szCs w:val="24"/>
                <w:lang w:val="ru-RU"/>
              </w:rPr>
              <w:t>ісце роботи (за печаткою)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7" w:rsidRPr="00F72202" w:rsidRDefault="00240917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F72202">
              <w:rPr>
                <w:b/>
                <w:sz w:val="24"/>
                <w:szCs w:val="24"/>
                <w:lang w:val="ru-RU"/>
              </w:rPr>
              <w:t>Обліковий запис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17" w:rsidRPr="00F72202" w:rsidRDefault="00240917" w:rsidP="00D06AAB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F72202">
              <w:rPr>
                <w:b/>
                <w:sz w:val="24"/>
                <w:szCs w:val="24"/>
                <w:lang w:val="ru-RU"/>
              </w:rPr>
              <w:t>Реєстраційний № сертифіката</w:t>
            </w:r>
          </w:p>
        </w:tc>
      </w:tr>
      <w:tr w:rsidR="0097707E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7E" w:rsidRPr="00066218" w:rsidRDefault="0097707E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07E" w:rsidRPr="00F72202" w:rsidRDefault="0097707E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Амеліна Юлія Володимирівна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07E" w:rsidRPr="00F72202" w:rsidRDefault="0097707E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Углуватська філія ОЗО "Верхняцький ліцей"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7E" w:rsidRPr="00F72202" w:rsidRDefault="00F72202" w:rsidP="005313E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17</w:t>
            </w:r>
            <w:r w:rsidR="0097707E"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7E" w:rsidRPr="00F72202" w:rsidRDefault="0097707E" w:rsidP="005313E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 w:rsidR="00F72202"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17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Андрущак Ольга Борисівна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Ягубецька загальноосвітня школа І-ІІІ ступенів Христинівської районної ради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18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18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Білик Алла Сергіївна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 xml:space="preserve">Софіївська загальноосвітня школа І-ІІ ступенів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19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19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Білоус Юлія Петрівна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Скотарівський навчально-виховний комплекс"Заклад дошкільноіі освіти загальноосвітня школа |-|| ступенів " Шполянськоіі міськоіі ради об'єднаноіі територіальноіі громади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20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20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Бобейко Людмила Григорівна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Лип'янська загальноосвітня школа І-ІІІ ступенівЛип'янськох с.р. Шполянського р-у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21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21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 xml:space="preserve">Борисова Анна Андріївна 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Червонослобідський ЗЗСО І-ІІІ ступенів #2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22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22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Василенко Маріанна Валентинівна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Кримківський навчально-виховний комплекс"Заклад дошкільної освіти-загальноосвітня школа І-ІІ ступенів Шполянської міської ради об єднаної територіальної громади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23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23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Волкович Ольга Георгіївна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Руськополянський заклад загальної середньої освіти І-ІІІ ступенів №2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24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24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 xml:space="preserve">Гаврилюк Богдана Ігорівна 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5F5236" w:rsidP="00F72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Шелепуська ЗОШ I - III ступенів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25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25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Галиченко Руслана Дмитрівна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Христинівька спеціалізована школа І-ІІІступенів №1 ім.О.Є.Корнійчука Христинівської райради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26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26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Глущенко Надія Миколаївна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Дубіївська загальноосвітня школа І-ІІІ ступенів Черкаської районної ради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27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27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Головко Марина Вікторівна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Ковалівський навчально - виховний комплекс "загальноосвітня школа І-ІІІ ступенів - дошкільний навчальний заклад"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28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28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 xml:space="preserve">Груба Ірина Василівна 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Кузьминогребельська ЗОШ 1-3 ст.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29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29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Данилко Алла Анатоліївна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Матусівський НВК N2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30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30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Дармограй Надія Іванівна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Степанківська загальноосвітня школа І-ІІІ ступенів Степанківської сільської ради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31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31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Демиденко Надія Олексіївна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Лящівський навчально-виховний комплекс "Дошкільний навчальний заклад -загальноосвітня школа І-ІІІ ступенів" Чорнобаївської районної ради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32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32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Демьохіна Марина Рудольфівна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Чорнобаївська загальноосвітня школа І-ІІІ ступенів №2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33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33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Душка Наталія Миколаївна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Придніпровський навчально-виховний комплекс "Дошкільний навчальний заклад - загальноосвітня школа І-ІІІ ступенів" Чорнобаївської районної ради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34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34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Заболотня Тетяна Миколаївна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Костянтинівська спеціалізована школа І-ІІІ ступенів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35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35</w:t>
            </w:r>
          </w:p>
        </w:tc>
      </w:tr>
      <w:tr w:rsidR="00F72202" w:rsidRPr="00F72202" w:rsidTr="00D06AAB">
        <w:trPr>
          <w:trHeight w:val="856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Завалко Ольга Григорівна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Степівський навчально-виховний комплекс "Дошкільний заклад - загальноосвітня школа І - ІІІ ступенів" Чорнобаївської районної ради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36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36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color w:val="000000"/>
                <w:sz w:val="24"/>
                <w:szCs w:val="24"/>
              </w:rPr>
            </w:pPr>
            <w:r w:rsidRPr="00F72202">
              <w:rPr>
                <w:color w:val="000000"/>
                <w:sz w:val="24"/>
                <w:szCs w:val="24"/>
              </w:rPr>
              <w:t>Закржевська Світлана Петрівна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Шельпахівська загальноосвітня школа І-ІІІ ступенів Христинівської районної ради Черкаської обл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37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37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Зацерковна Ксенія Геннадіївна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Хутірський ЗЗСО I-III ступенів Червонослобідської сільської ради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38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38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Ірклієнко Валентина Василівна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Лящівський навчально-виховний комплекс "Дошкільний навчальний заклад - загальноосвітня школа І - ІІІ ступенів"Чорнобаївської районної ради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39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39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Капелюшна Катерина Іванівна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Іскренський навчально - виховний комплекс "Заклад дошкільної освіти - загальноосвітня школа І - ІІІ ступенів" Шполянської міської ради об`єднаної територіальної громади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40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40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Килимиста Ліана Володимирівна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Шполянський навчально-виховний комплекс " Загальноосвітня школа І-ІІІ ступенів №3 - гімназія " Шполянської міської ради об`єднаної територіальної громади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41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41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Кифоренко Вікторія Олегівна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Ягубецька загальноосвітня школа І-ІІІ ступенів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42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42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Кірган Любов Олексіївна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 xml:space="preserve">Учитель початкових класів Орадівської загальноосвітньої школи І-ІІІ ступенів Христинівської районної ради Черкаської області Кірган Любов Олексіївна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43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43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5F5236" w:rsidP="00066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Коврига Світлана Анатоліївна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Яворівський навчально-виховний комплекс"загальноосвітня школа І-ІІ ступенів-дошкільний навчальний заклад" Драбівської районної ради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44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44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Козакова Марія Миколаївна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Великосевастянівська загальноосвітня школа I-III ступенів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45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45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Коломієць Валентина Трохимівна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Шполянський Навчально Виховний Комплекс Загальноосвітня школа |-||| "№3 гімназія"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46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46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Корнієнко Альона Олександрівна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Красенівський НВК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47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47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Корпань Ганна Павлівна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Хацьківська ЗОШ I-III Степанківської ОТГ Черкаської обл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48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48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Костан Ярослав Мирославович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Сичівська філія ОЗО "Христинівський ліцей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49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49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Коцюба Наталія Вікторівна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Опорний заклад освіти "Христинівський ліцей" Христинівської районної ради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50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50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 xml:space="preserve">Кощавка Ольга Володимирівна 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Великоканівецький навчально-виховний комплекс "Дошкільний навчальний заклад-загальноосвітня школа І-ІІІ ступенів" Чорнобаївської районної ради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51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51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Кравченко Лариса Іванівна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Руськополянський заклад загальної середньої освіти І-ІІІ ступенів №2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52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52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Луговська Лілія Анатоліївна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Христинівська спеціалізована школа І-ІІІ ст. №1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53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53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Мазур Катерина Петрівна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Матусівський НВК «ДНЗ – ЗОШ І-ІІІ ступенів № 2 Матусівської сільської ради Матусівського ОТГ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54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54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Мазур Наталія Володимирівна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Матусівський навчально-виховний комплекс "Заклад дошкільної освіти- загальноосвітня школа І-ІІІ ступенів № 1" Матусівської сільської ради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55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55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Мельник Леся Володимирівна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Кузьминогребельська загальноосвітня школа І-ІІІ ступенів Христинівської районної ради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56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56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Молчанова Ольга Дмитрівна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Матусівський НВК «ДНЗ – ЗОШ І-ІІІ ступенів № 2 Матусівської сільської ради Матусівського ОТГ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57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57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Мосюндзь Ніна Петрівна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Матусівський НВК «ДНЗ – ЗОШ І-ІІІ ступенів № 2 Матусівської сільської ради Матусівського ОТГ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58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58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Панімаш Аліна Сергіївна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Остапівський НВК "загальноосвітня школа І ступеня - дошкільний навчальний заклад" Остапівської сільської ради Драбівського району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59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59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Перепелиця Раїса Петрівна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Лихолітський навчально - виховний комплекс "Дошкільний навчальний заклад - загальноосвітня школа І-ІІІ ступенів" Чорнобаївської районної ради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60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60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Пижик Ірина Олексіївна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опорний заклад освіти ,,Христинівський ліцей,,Христинівської районної ради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61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61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Підгірня Ірина Володимирівна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Матусівський НВК № 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62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62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Плаксюк Галина Михайлівна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Комунальний заклад "Ташлицький ліцей Ротмістрівської сільської ради"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63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63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Покотило Наталія Романівна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Опорний заклад освіти "Верхняцький ліцей"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64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64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Поліщук Світлана Степанівна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Ліщинівська філія опорного закладу освіти "Верхняцький ліцей"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65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65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Рожелюк Людмила Михайлівна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Хацьківська ЗОШ І-ІІІ ст.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66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66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Романенко Зоя Петрівна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Шполянський навчально-виховний комплекс "Загальноосвітня школа І-ІІІ ступенів №3-гімназія" Шполянської міської ради об'єднаної територіальної громади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67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67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Рудь Леся Іванівна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Хацьківська ЗОШ І-ІІІ ст.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68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68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Савчук Тамара Никонорівна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Веселохутірський навчально-виховний комплекс "Дошкільний навчальний заклад - загальноосвітня школа I-III ступенів імені Володимира Лук'янця" Чорнобаївської районної ради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69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69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Семенюк Ольга Володимирівна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Розсішська загальноосвітня школа І-ІІІ ступенів Христинівського району Черкаської областії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70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70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Сенченко Тетяна Іванівна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Сичівська філія ОЗО"Христинівський ліцей"Христинівської районної ради Черкаської області Сенченко Тетяна Іванівна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71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71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Сира Надія Данилівна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Франківський навчально-виховний комплекс "Дошкільний-навчальний заклад - загальноосвітня школа І-ІІ ступенів" Чорнобаївської районної ради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72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72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Скоропад Наталія Валеріївна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Осітнянська гімназія Христинівської районної ради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73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73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Слюсар Ольга Миколаївна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Мошнівська загальноосвітня школа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74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74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Смалій Любов Іванівна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вчитель початкових класів Дубіївської загальноосвітньої школи І-ІІІ ступенів  Черкаської районної ради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75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75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color w:val="000000"/>
                <w:sz w:val="24"/>
                <w:szCs w:val="24"/>
              </w:rPr>
            </w:pPr>
            <w:r w:rsidRPr="00F72202">
              <w:rPr>
                <w:color w:val="000000"/>
                <w:sz w:val="24"/>
                <w:szCs w:val="24"/>
              </w:rPr>
              <w:t>Смейко Олена Юріївна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Шельпахівська загальноосвітня школа І-ІІІ ступенів Христинівської районної ради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76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76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Солодка Ольга Вікторівна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Верхняцька загальноосвітня школа І-ІІІ ступенів №2 Христинівської районної ради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77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77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Твердохліб Дар'я Дем'янівна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Шполянський навчально-виховний комплекс "Загальноосвітня школа l-lll ступенів №3 - гімназія" Шполянської міської ради об'єднаної територіальної громади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78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78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Терещенко Олег Михайлович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Байбузівська ЗОШ І-ІІІ ступенів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79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79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Ткалич Людмила Миколаївна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Нечаєвський навчально-виховний комплекс "Заклад дошкільної освіти - загальноосвітня школа І-ІІІ ступенів" Лип'янської сільської ради Шполянського району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80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80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Ткач Галина Іванівна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Капустинський навчально-виховний комплекс "Заклад дошкільної освіти - загальноосвітня школа l-ll ступенів" Шполянської міської ради об'єднаної територіальної громади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81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81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 xml:space="preserve">Ткач Лариса Іванівна 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 xml:space="preserve">Опорний заклад освіти "Христинівський ліцей"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82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82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Ткач Марина Вікторівна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Ягубецька загальноосвітня школа І-ІІІступенів Христинівської районної ради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83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83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Топчій Галина Олексіївна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Новожиттівський навчально-виховний комплекс: "Дошкільний навчальний заклад - загальноосвітня школа І-ІІ ступенів" Чорнобаївської районної ради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84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84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Фесенко Людмила Олександрівна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Тимченківський навчально - виховний комплекс "Дошкільний навчальний заклад - загальноосвітня школа І-ІІІ ступенів"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85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85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Хандусь Надія Борисівна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Хацьківська ЗОШ I-IIIст.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86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86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Цибулько Катерина Іванівна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Хацьківська ЗОШ I-III cт.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87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87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Цимбалюк Лариса Григорівна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Шполянський навчально-виховний комплекс"Загальноосвітня школа І-ІІІ ступенів №3- гімназія"Шполянської міської ради об"єднаної територіальної громади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88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88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Чернієвська Діана Василівна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 xml:space="preserve">Ліщинівська філія опорного закладу освіти"Верхняцький ліцей" Районної ради Черкаської області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89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89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color w:val="000000"/>
                <w:sz w:val="24"/>
                <w:szCs w:val="24"/>
              </w:rPr>
            </w:pPr>
            <w:r w:rsidRPr="00F72202">
              <w:rPr>
                <w:color w:val="000000"/>
                <w:sz w:val="24"/>
                <w:szCs w:val="24"/>
              </w:rPr>
              <w:t>Чмир Валентина Миколаївна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Шельпахівська загальноосвітня школа І-ІІІ ст. Христинівської районної ради Черкаської обл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90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90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Шаріпова Ольга Сергіївна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Хацьківська ЗОШ І -ІІІ ступенів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91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91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Шепель Людмила Іванівна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Дубіївська загальноосвітня школа І-ІІІ ступенів Черкаської районної ради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92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92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Шершень Ірина Володимирівна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Капустинський навчально-виховний комплекс"Заклад дошкільної освіти - загальоосвітня школа I - II ступенів" Шполянської міської ради об'єднаної територіальної громади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93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93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Шитик Аліна Петрівна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Придніпровський навчально-виховний комплекс "Дошкільний навчальний заклад - загальноосвітня школа І-ІІІ ступенів" Чорнобаївської районної ради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94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94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Шмагайло Світлана Володимирівна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Руськополянський заклад загальної середньої освіти І-ІІІ ступенів №2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95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95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Шраменко Тетяна Олексіївна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Руськополянський заклад загальної середньої освіти І-ІІІ ступенів №2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96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96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Штельмах Любов Іванівна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Малоканівецька загальноосвітня школа І-ІІ ступенів Чорнобаївської районної ради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97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97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Щепак Валентина Сергіївна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Ревбинський навчально - виховний комплекс "Дошкільний навчальний заклад - загальноосвітня школа І-ІІ ступенів" Чорнобаївської районної ради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98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98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Яковенко Тетяна Миколаївна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Малосевастянівська ЗОШ І-ІІІ ступенів Христинівської районної ради Черкаської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02139133/0066</w:t>
            </w:r>
            <w:r w:rsidR="00D06AAB">
              <w:rPr>
                <w:sz w:val="24"/>
                <w:szCs w:val="24"/>
              </w:rPr>
              <w:t>99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66</w:t>
            </w:r>
            <w:r w:rsidR="00B02852">
              <w:rPr>
                <w:sz w:val="24"/>
                <w:szCs w:val="24"/>
              </w:rPr>
              <w:t>99</w:t>
            </w:r>
          </w:p>
        </w:tc>
      </w:tr>
      <w:tr w:rsidR="00F7220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2" w:rsidRPr="00066218" w:rsidRDefault="00F7220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Яновська Раїса Василівна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202" w:rsidRPr="00F72202" w:rsidRDefault="00F7220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Орадівська загальноосвітня школа І-ІІІ ст. Христинівськоі районноі ради Черкаськоі області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B02852" w:rsidP="00066218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D06AAB">
              <w:rPr>
                <w:sz w:val="24"/>
                <w:szCs w:val="24"/>
              </w:rPr>
              <w:t>00</w:t>
            </w:r>
            <w:r w:rsidR="00F72202"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02" w:rsidRPr="00F72202" w:rsidRDefault="00F72202" w:rsidP="00066218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 w:rsidR="00B02852">
              <w:rPr>
                <w:sz w:val="24"/>
                <w:szCs w:val="24"/>
              </w:rPr>
              <w:t>6700</w:t>
            </w:r>
          </w:p>
        </w:tc>
      </w:tr>
      <w:tr w:rsidR="00B0285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52" w:rsidRPr="00066218" w:rsidRDefault="00B0285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852" w:rsidRPr="00F72202" w:rsidRDefault="00B0285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Яременко Наталія Василівна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852" w:rsidRPr="00F72202" w:rsidRDefault="00B0285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ОЗО "Балаклеївський ліцей імені Євгенії Гуглі"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52" w:rsidRPr="00F72202" w:rsidRDefault="00B02852" w:rsidP="00DC0EC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D06AAB">
              <w:rPr>
                <w:sz w:val="24"/>
                <w:szCs w:val="24"/>
              </w:rPr>
              <w:t>01</w:t>
            </w:r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52" w:rsidRPr="00F72202" w:rsidRDefault="00B02852" w:rsidP="00DC0ECF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6701</w:t>
            </w:r>
          </w:p>
        </w:tc>
      </w:tr>
      <w:tr w:rsidR="00B02852" w:rsidRPr="00F72202" w:rsidTr="00D06AAB">
        <w:trPr>
          <w:trHeight w:val="28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52" w:rsidRPr="00066218" w:rsidRDefault="00B02852" w:rsidP="007B73F6">
            <w:pPr>
              <w:pStyle w:val="a9"/>
              <w:numPr>
                <w:ilvl w:val="0"/>
                <w:numId w:val="1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852" w:rsidRPr="00F72202" w:rsidRDefault="00B02852" w:rsidP="00066218">
            <w:pPr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 xml:space="preserve">Яценко Анастасія Василівна 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852" w:rsidRPr="00F72202" w:rsidRDefault="00B02852" w:rsidP="00F72202">
            <w:pPr>
              <w:jc w:val="both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Дубіївська ЗОШ І-ІІІ ст. Черкаської районної ради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52" w:rsidRPr="00F72202" w:rsidRDefault="00B02852" w:rsidP="00DC0EC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D06AAB">
              <w:rPr>
                <w:sz w:val="24"/>
                <w:szCs w:val="24"/>
              </w:rPr>
              <w:t>02</w:t>
            </w:r>
            <w:bookmarkStart w:id="0" w:name="_GoBack"/>
            <w:bookmarkEnd w:id="0"/>
            <w:r w:rsidRPr="00F72202">
              <w:rPr>
                <w:sz w:val="24"/>
                <w:szCs w:val="24"/>
              </w:rPr>
              <w:t>-20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52" w:rsidRPr="00F72202" w:rsidRDefault="00B02852" w:rsidP="00DC0ECF">
            <w:pPr>
              <w:spacing w:line="276" w:lineRule="auto"/>
              <w:rPr>
                <w:sz w:val="24"/>
                <w:szCs w:val="24"/>
              </w:rPr>
            </w:pPr>
            <w:r w:rsidRPr="00F7220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6702</w:t>
            </w:r>
          </w:p>
        </w:tc>
      </w:tr>
    </w:tbl>
    <w:p w:rsidR="005313E8" w:rsidRPr="00F72202" w:rsidRDefault="005313E8">
      <w:pPr>
        <w:rPr>
          <w:sz w:val="24"/>
          <w:szCs w:val="24"/>
        </w:rPr>
      </w:pPr>
    </w:p>
    <w:sectPr w:rsidR="005313E8" w:rsidRPr="00F72202" w:rsidSect="00240917">
      <w:footerReference w:type="default" r:id="rId10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EE4" w:rsidRDefault="00782EE4" w:rsidP="00EE4277">
      <w:r>
        <w:separator/>
      </w:r>
    </w:p>
  </w:endnote>
  <w:endnote w:type="continuationSeparator" w:id="0">
    <w:p w:rsidR="00782EE4" w:rsidRDefault="00782EE4" w:rsidP="00EE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0476"/>
      <w:docPartObj>
        <w:docPartGallery w:val="Page Numbers (Bottom of Page)"/>
        <w:docPartUnique/>
      </w:docPartObj>
    </w:sdtPr>
    <w:sdtContent>
      <w:p w:rsidR="00066218" w:rsidRDefault="0006621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E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6218" w:rsidRDefault="000662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EE4" w:rsidRDefault="00782EE4" w:rsidP="00EE4277">
      <w:r>
        <w:separator/>
      </w:r>
    </w:p>
  </w:footnote>
  <w:footnote w:type="continuationSeparator" w:id="0">
    <w:p w:rsidR="00782EE4" w:rsidRDefault="00782EE4" w:rsidP="00EE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9404D"/>
    <w:multiLevelType w:val="hybridMultilevel"/>
    <w:tmpl w:val="10C00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917"/>
    <w:rsid w:val="00017A39"/>
    <w:rsid w:val="000459FE"/>
    <w:rsid w:val="00057467"/>
    <w:rsid w:val="00066218"/>
    <w:rsid w:val="000A0110"/>
    <w:rsid w:val="000B3255"/>
    <w:rsid w:val="000B7A58"/>
    <w:rsid w:val="0011608F"/>
    <w:rsid w:val="00137AC6"/>
    <w:rsid w:val="00147B11"/>
    <w:rsid w:val="001928B8"/>
    <w:rsid w:val="00240917"/>
    <w:rsid w:val="002652D1"/>
    <w:rsid w:val="002F270E"/>
    <w:rsid w:val="00373C2E"/>
    <w:rsid w:val="003A2D2B"/>
    <w:rsid w:val="005313E8"/>
    <w:rsid w:val="005321EA"/>
    <w:rsid w:val="005745B6"/>
    <w:rsid w:val="00591D98"/>
    <w:rsid w:val="005F5236"/>
    <w:rsid w:val="00632044"/>
    <w:rsid w:val="00661920"/>
    <w:rsid w:val="006B5210"/>
    <w:rsid w:val="00782EE4"/>
    <w:rsid w:val="007B73F6"/>
    <w:rsid w:val="007F0923"/>
    <w:rsid w:val="00876FBC"/>
    <w:rsid w:val="008A0E4B"/>
    <w:rsid w:val="008C6137"/>
    <w:rsid w:val="00923BE2"/>
    <w:rsid w:val="00970EC4"/>
    <w:rsid w:val="0097707E"/>
    <w:rsid w:val="009C0973"/>
    <w:rsid w:val="00A0438E"/>
    <w:rsid w:val="00A57069"/>
    <w:rsid w:val="00AA47C1"/>
    <w:rsid w:val="00B02852"/>
    <w:rsid w:val="00B04C74"/>
    <w:rsid w:val="00B53C2F"/>
    <w:rsid w:val="00BB233E"/>
    <w:rsid w:val="00BB6674"/>
    <w:rsid w:val="00BC49EF"/>
    <w:rsid w:val="00BC6DBB"/>
    <w:rsid w:val="00C03004"/>
    <w:rsid w:val="00C21286"/>
    <w:rsid w:val="00C84222"/>
    <w:rsid w:val="00CA55AE"/>
    <w:rsid w:val="00D06AAB"/>
    <w:rsid w:val="00D457BC"/>
    <w:rsid w:val="00D54A75"/>
    <w:rsid w:val="00DA606A"/>
    <w:rsid w:val="00DF2FB5"/>
    <w:rsid w:val="00E61B9D"/>
    <w:rsid w:val="00E96659"/>
    <w:rsid w:val="00EE4277"/>
    <w:rsid w:val="00F72202"/>
    <w:rsid w:val="00FF1461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47B11"/>
    <w:rPr>
      <w:color w:val="0000FF"/>
      <w:u w:val="single"/>
    </w:rPr>
  </w:style>
  <w:style w:type="table" w:styleId="a4">
    <w:name w:val="Table Grid"/>
    <w:basedOn w:val="a1"/>
    <w:uiPriority w:val="59"/>
    <w:rsid w:val="00147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EE427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4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427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4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066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meet.jit.si/fiz-k-Z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8D476-D525-4581-85D7-C63E2D4A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2143</Words>
  <Characters>12220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Дім</Company>
  <LinksUpToDate>false</LinksUpToDate>
  <CharactersWithSpaces>14335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Гловацький</dc:creator>
  <cp:lastModifiedBy>Admin</cp:lastModifiedBy>
  <cp:revision>28</cp:revision>
  <cp:lastPrinted>2020-12-04T07:46:00Z</cp:lastPrinted>
  <dcterms:created xsi:type="dcterms:W3CDTF">2020-11-26T18:48:00Z</dcterms:created>
  <dcterms:modified xsi:type="dcterms:W3CDTF">2020-12-04T08:08:00Z</dcterms:modified>
</cp:coreProperties>
</file>